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53C44" w14:textId="77777777" w:rsidR="00DF7417" w:rsidRPr="00C466EF" w:rsidRDefault="00DF7417" w:rsidP="00DF7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6EF">
        <w:rPr>
          <w:rFonts w:ascii="Times New Roman" w:eastAsia="Times New Roman" w:hAnsi="Times New Roman" w:cs="Times New Roman"/>
          <w:b/>
          <w:sz w:val="28"/>
          <w:szCs w:val="28"/>
        </w:rPr>
        <w:t>Planning and Finance Committee Meeting Minutes</w:t>
      </w:r>
    </w:p>
    <w:p w14:paraId="3B35B7D2" w14:textId="30BC307C" w:rsidR="00DF7417" w:rsidRPr="00C466EF" w:rsidRDefault="00DF7417" w:rsidP="00DF7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6EF"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September 22</w:t>
      </w:r>
      <w:r w:rsidRPr="00C466EF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16D9D932" w14:textId="77777777" w:rsidR="00DF7417" w:rsidRDefault="00DF7417" w:rsidP="00DF7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6EF">
        <w:rPr>
          <w:rFonts w:ascii="Times New Roman" w:eastAsia="Times New Roman" w:hAnsi="Times New Roman" w:cs="Times New Roman"/>
          <w:b/>
          <w:sz w:val="24"/>
          <w:szCs w:val="24"/>
        </w:rPr>
        <w:t>6:00 P.M.</w:t>
      </w:r>
    </w:p>
    <w:p w14:paraId="3E6E07D7" w14:textId="77777777" w:rsidR="00DF7417" w:rsidRDefault="00DF7417" w:rsidP="00DF74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2F912F" w14:textId="77777777" w:rsidR="00DF7417" w:rsidRDefault="00DF7417" w:rsidP="00DF7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14:paraId="695011F7" w14:textId="0E9E6B2B" w:rsidR="00DF7417" w:rsidRDefault="00DF7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Order:</w:t>
      </w:r>
      <w:r w:rsidR="00062678">
        <w:rPr>
          <w:rFonts w:ascii="Times New Roman" w:hAnsi="Times New Roman" w:cs="Times New Roman"/>
          <w:sz w:val="24"/>
          <w:szCs w:val="24"/>
        </w:rPr>
        <w:t xml:space="preserve"> 6:00 pm </w:t>
      </w:r>
      <w:r w:rsidR="00815AB6">
        <w:rPr>
          <w:rFonts w:ascii="Times New Roman" w:hAnsi="Times New Roman" w:cs="Times New Roman"/>
          <w:sz w:val="24"/>
          <w:szCs w:val="24"/>
        </w:rPr>
        <w:t>(18:00)</w:t>
      </w:r>
    </w:p>
    <w:p w14:paraId="6E821BA0" w14:textId="6285DD18" w:rsidR="007C7F16" w:rsidRDefault="007C7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Role: </w:t>
      </w:r>
    </w:p>
    <w:p w14:paraId="447FBE41" w14:textId="40D693EB" w:rsidR="00F1722C" w:rsidRDefault="00F1722C" w:rsidP="00F172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 w:rsidR="00E566CF">
        <w:rPr>
          <w:rFonts w:ascii="Times New Roman" w:hAnsi="Times New Roman" w:cs="Times New Roman"/>
          <w:sz w:val="24"/>
          <w:szCs w:val="24"/>
        </w:rPr>
        <w:t xml:space="preserve"> Becky Beucher, Scott Seeman, </w:t>
      </w:r>
      <w:r w:rsidR="000D3FD7">
        <w:rPr>
          <w:rFonts w:ascii="Times New Roman" w:hAnsi="Times New Roman" w:cs="Times New Roman"/>
          <w:sz w:val="24"/>
          <w:szCs w:val="24"/>
        </w:rPr>
        <w:t>Angela Bonnell, Martha Horst, David Marx, Rick Valentin, Laura Vogel, Sarah DeNeve, Hannah Hogue</w:t>
      </w:r>
      <w:r w:rsidR="00705BF1">
        <w:rPr>
          <w:rFonts w:ascii="Times New Roman" w:hAnsi="Times New Roman" w:cs="Times New Roman"/>
          <w:sz w:val="24"/>
          <w:szCs w:val="24"/>
        </w:rPr>
        <w:t>, Grant Chassy, Livi Sweich, Hannah Rademaker, Amelia Noel-Elkins, Amanda Hendrix, Wendy Bates, Dan Elkins</w:t>
      </w:r>
    </w:p>
    <w:p w14:paraId="02F56362" w14:textId="39AE62EB" w:rsidR="00705BF1" w:rsidRDefault="00705BF1" w:rsidP="00F172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 St</w:t>
      </w:r>
      <w:r w:rsidR="00933383">
        <w:rPr>
          <w:rFonts w:ascii="Times New Roman" w:hAnsi="Times New Roman" w:cs="Times New Roman"/>
          <w:sz w:val="24"/>
          <w:szCs w:val="24"/>
        </w:rPr>
        <w:t>uart</w:t>
      </w:r>
      <w:r>
        <w:rPr>
          <w:rFonts w:ascii="Times New Roman" w:hAnsi="Times New Roman" w:cs="Times New Roman"/>
          <w:sz w:val="24"/>
          <w:szCs w:val="24"/>
        </w:rPr>
        <w:t xml:space="preserve"> Palmer</w:t>
      </w:r>
    </w:p>
    <w:p w14:paraId="24097A74" w14:textId="19F98C9D" w:rsidR="00705BF1" w:rsidRPr="00F1722C" w:rsidRDefault="00705BF1" w:rsidP="00F172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676B0815">
        <w:rPr>
          <w:rFonts w:ascii="Times New Roman" w:hAnsi="Times New Roman" w:cs="Times New Roman"/>
          <w:sz w:val="24"/>
          <w:szCs w:val="24"/>
        </w:rPr>
        <w:t xml:space="preserve">Guests: </w:t>
      </w:r>
      <w:r w:rsidR="004E733A" w:rsidRPr="676B0815">
        <w:rPr>
          <w:rFonts w:ascii="Times New Roman" w:hAnsi="Times New Roman" w:cs="Times New Roman"/>
          <w:sz w:val="24"/>
          <w:szCs w:val="24"/>
        </w:rPr>
        <w:t>Dan Stephens, Administrative Affairs and Budget Committee</w:t>
      </w:r>
      <w:r w:rsidR="3DC30BB8" w:rsidRPr="676B0815">
        <w:rPr>
          <w:rFonts w:ascii="Times New Roman" w:hAnsi="Times New Roman" w:cs="Times New Roman"/>
          <w:sz w:val="24"/>
          <w:szCs w:val="24"/>
        </w:rPr>
        <w:t xml:space="preserve"> and Sandi Cavi</w:t>
      </w:r>
    </w:p>
    <w:p w14:paraId="1A49F7E5" w14:textId="5988B7FA" w:rsidR="00DF7417" w:rsidRDefault="00DF7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Minutes:</w:t>
      </w:r>
    </w:p>
    <w:p w14:paraId="6D06C690" w14:textId="509E60D1" w:rsidR="00DF7417" w:rsidRDefault="00DF7417" w:rsidP="00DF74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 from Dan Stephens on FY22 Operating Budget and FY23 </w:t>
      </w:r>
      <w:r w:rsidR="002438C7">
        <w:rPr>
          <w:rFonts w:ascii="Times New Roman" w:hAnsi="Times New Roman" w:cs="Times New Roman"/>
          <w:sz w:val="24"/>
          <w:szCs w:val="24"/>
        </w:rPr>
        <w:t>Operating</w:t>
      </w:r>
      <w:r>
        <w:rPr>
          <w:rFonts w:ascii="Times New Roman" w:hAnsi="Times New Roman" w:cs="Times New Roman"/>
          <w:sz w:val="24"/>
          <w:szCs w:val="24"/>
        </w:rPr>
        <w:t xml:space="preserve"> and Capital Appropriation Request (Presented to Administrative Affairs and Budget Committee, Planning and Finance Committee)</w:t>
      </w:r>
    </w:p>
    <w:p w14:paraId="0CF7D638" w14:textId="4493B676" w:rsidR="00DF7417" w:rsidRDefault="00DF7417" w:rsidP="00DF74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Projected fiscal impact due to covid-19</w:t>
      </w:r>
    </w:p>
    <w:p w14:paraId="71CBA38E" w14:textId="24022BB3" w:rsidR="00DF7417" w:rsidRDefault="00DF7417" w:rsidP="00DF741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676B0815">
        <w:rPr>
          <w:rFonts w:ascii="Times New Roman" w:hAnsi="Times New Roman" w:cs="Times New Roman"/>
          <w:sz w:val="24"/>
          <w:szCs w:val="24"/>
        </w:rPr>
        <w:t>Presented on a fiscal year period</w:t>
      </w:r>
    </w:p>
    <w:p w14:paraId="7301228C" w14:textId="3696E643" w:rsidR="53C9ED63" w:rsidRDefault="53C9ED63" w:rsidP="676B081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676B0815">
        <w:rPr>
          <w:rFonts w:ascii="Times New Roman" w:hAnsi="Times New Roman" w:cs="Times New Roman"/>
          <w:sz w:val="24"/>
          <w:szCs w:val="24"/>
        </w:rPr>
        <w:t>Discussed impact of grants</w:t>
      </w:r>
    </w:p>
    <w:p w14:paraId="2E121B52" w14:textId="6141830F" w:rsidR="0011725D" w:rsidRDefault="0011725D" w:rsidP="0011725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Grants include: CARES, HEERF2, HEERD3</w:t>
      </w:r>
    </w:p>
    <w:p w14:paraId="294DB948" w14:textId="77BDFD3A" w:rsidR="0011725D" w:rsidRPr="0011725D" w:rsidRDefault="0011725D" w:rsidP="0011725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676B0815">
        <w:rPr>
          <w:rFonts w:ascii="Times New Roman" w:hAnsi="Times New Roman" w:cs="Times New Roman"/>
          <w:sz w:val="24"/>
          <w:szCs w:val="24"/>
        </w:rPr>
        <w:t>FY20 Audit: net unrestricted and restricted position</w:t>
      </w:r>
    </w:p>
    <w:p w14:paraId="29CB209C" w14:textId="3B0C2DF9" w:rsidR="00DF7417" w:rsidRDefault="00DF7417" w:rsidP="676B081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676B0815">
        <w:rPr>
          <w:rFonts w:ascii="Times New Roman" w:hAnsi="Times New Roman" w:cs="Times New Roman"/>
          <w:sz w:val="24"/>
          <w:szCs w:val="24"/>
        </w:rPr>
        <w:t>F</w:t>
      </w:r>
      <w:r w:rsidR="02C4FE9E" w:rsidRPr="676B0815">
        <w:rPr>
          <w:rFonts w:ascii="Times New Roman" w:hAnsi="Times New Roman" w:cs="Times New Roman"/>
          <w:sz w:val="24"/>
          <w:szCs w:val="24"/>
        </w:rPr>
        <w:t>Y</w:t>
      </w:r>
      <w:r w:rsidRPr="676B0815">
        <w:rPr>
          <w:rFonts w:ascii="Times New Roman" w:hAnsi="Times New Roman" w:cs="Times New Roman"/>
          <w:sz w:val="24"/>
          <w:szCs w:val="24"/>
        </w:rPr>
        <w:t>22 op</w:t>
      </w:r>
      <w:r w:rsidR="185136D7" w:rsidRPr="676B0815">
        <w:rPr>
          <w:rFonts w:ascii="Times New Roman" w:hAnsi="Times New Roman" w:cs="Times New Roman"/>
          <w:sz w:val="24"/>
          <w:szCs w:val="24"/>
        </w:rPr>
        <w:t>erating</w:t>
      </w:r>
      <w:r w:rsidRPr="676B0815">
        <w:rPr>
          <w:rFonts w:ascii="Times New Roman" w:hAnsi="Times New Roman" w:cs="Times New Roman"/>
          <w:sz w:val="24"/>
          <w:szCs w:val="24"/>
        </w:rPr>
        <w:t xml:space="preserve"> budge</w:t>
      </w:r>
      <w:r w:rsidR="32647B47" w:rsidRPr="676B0815">
        <w:rPr>
          <w:rFonts w:ascii="Times New Roman" w:hAnsi="Times New Roman" w:cs="Times New Roman"/>
          <w:sz w:val="24"/>
          <w:szCs w:val="24"/>
        </w:rPr>
        <w:t>t</w:t>
      </w:r>
    </w:p>
    <w:p w14:paraId="4700E7E0" w14:textId="0616D76A" w:rsidR="0011725D" w:rsidRDefault="32647B47" w:rsidP="676B0815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676B0815">
        <w:rPr>
          <w:rFonts w:ascii="Times New Roman" w:hAnsi="Times New Roman" w:cs="Times New Roman"/>
          <w:sz w:val="24"/>
          <w:szCs w:val="24"/>
        </w:rPr>
        <w:t>Restricted and unrestricted funds</w:t>
      </w:r>
    </w:p>
    <w:p w14:paraId="186BD8D3" w14:textId="4772038A" w:rsidR="0011725D" w:rsidRDefault="0011725D" w:rsidP="0011725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676B0815">
        <w:rPr>
          <w:rFonts w:ascii="Times New Roman" w:hAnsi="Times New Roman" w:cs="Times New Roman"/>
          <w:sz w:val="24"/>
          <w:szCs w:val="24"/>
        </w:rPr>
        <w:t>Total budgeted revenue and expenses</w:t>
      </w:r>
    </w:p>
    <w:p w14:paraId="01C1209A" w14:textId="7863E46B" w:rsidR="00DF7417" w:rsidRDefault="00DF7417" w:rsidP="00DF74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676B0815">
        <w:rPr>
          <w:rFonts w:ascii="Times New Roman" w:hAnsi="Times New Roman" w:cs="Times New Roman"/>
          <w:sz w:val="24"/>
          <w:szCs w:val="24"/>
        </w:rPr>
        <w:t>F</w:t>
      </w:r>
      <w:r w:rsidR="2B00C7E1" w:rsidRPr="676B0815">
        <w:rPr>
          <w:rFonts w:ascii="Times New Roman" w:hAnsi="Times New Roman" w:cs="Times New Roman"/>
          <w:sz w:val="24"/>
          <w:szCs w:val="24"/>
        </w:rPr>
        <w:t>Y</w:t>
      </w:r>
      <w:r w:rsidRPr="676B0815">
        <w:rPr>
          <w:rFonts w:ascii="Times New Roman" w:hAnsi="Times New Roman" w:cs="Times New Roman"/>
          <w:sz w:val="24"/>
          <w:szCs w:val="24"/>
        </w:rPr>
        <w:t xml:space="preserve">23 </w:t>
      </w:r>
      <w:r w:rsidR="001E706F" w:rsidRPr="676B0815">
        <w:rPr>
          <w:rFonts w:ascii="Times New Roman" w:hAnsi="Times New Roman" w:cs="Times New Roman"/>
          <w:sz w:val="24"/>
          <w:szCs w:val="24"/>
        </w:rPr>
        <w:t>“O</w:t>
      </w:r>
      <w:r w:rsidRPr="676B0815">
        <w:rPr>
          <w:rFonts w:ascii="Times New Roman" w:hAnsi="Times New Roman" w:cs="Times New Roman"/>
          <w:sz w:val="24"/>
          <w:szCs w:val="24"/>
        </w:rPr>
        <w:t>p</w:t>
      </w:r>
      <w:r w:rsidR="001E706F" w:rsidRPr="676B0815">
        <w:rPr>
          <w:rFonts w:ascii="Times New Roman" w:hAnsi="Times New Roman" w:cs="Times New Roman"/>
          <w:sz w:val="24"/>
          <w:szCs w:val="24"/>
        </w:rPr>
        <w:t>erating</w:t>
      </w:r>
      <w:r w:rsidRPr="676B0815">
        <w:rPr>
          <w:rFonts w:ascii="Times New Roman" w:hAnsi="Times New Roman" w:cs="Times New Roman"/>
          <w:sz w:val="24"/>
          <w:szCs w:val="24"/>
        </w:rPr>
        <w:t xml:space="preserve"> and </w:t>
      </w:r>
      <w:r w:rsidR="001E706F" w:rsidRPr="676B0815">
        <w:rPr>
          <w:rFonts w:ascii="Times New Roman" w:hAnsi="Times New Roman" w:cs="Times New Roman"/>
          <w:sz w:val="24"/>
          <w:szCs w:val="24"/>
        </w:rPr>
        <w:t>C</w:t>
      </w:r>
      <w:r w:rsidRPr="676B0815">
        <w:rPr>
          <w:rFonts w:ascii="Times New Roman" w:hAnsi="Times New Roman" w:cs="Times New Roman"/>
          <w:sz w:val="24"/>
          <w:szCs w:val="24"/>
        </w:rPr>
        <w:t xml:space="preserve">apital </w:t>
      </w:r>
      <w:r w:rsidR="001E706F" w:rsidRPr="676B0815">
        <w:rPr>
          <w:rFonts w:ascii="Times New Roman" w:hAnsi="Times New Roman" w:cs="Times New Roman"/>
          <w:sz w:val="24"/>
          <w:szCs w:val="24"/>
        </w:rPr>
        <w:t>Appropriation” R</w:t>
      </w:r>
      <w:r w:rsidRPr="676B0815">
        <w:rPr>
          <w:rFonts w:ascii="Times New Roman" w:hAnsi="Times New Roman" w:cs="Times New Roman"/>
          <w:sz w:val="24"/>
          <w:szCs w:val="24"/>
        </w:rPr>
        <w:t>equest</w:t>
      </w:r>
    </w:p>
    <w:p w14:paraId="124AA30C" w14:textId="570D3177" w:rsidR="001E706F" w:rsidRDefault="001E706F" w:rsidP="001E706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676B0815">
        <w:rPr>
          <w:rFonts w:ascii="Times New Roman" w:hAnsi="Times New Roman" w:cs="Times New Roman"/>
          <w:sz w:val="24"/>
          <w:szCs w:val="24"/>
        </w:rPr>
        <w:t>Current</w:t>
      </w:r>
      <w:r w:rsidR="32F5EFFA" w:rsidRPr="676B0815">
        <w:rPr>
          <w:rFonts w:ascii="Times New Roman" w:hAnsi="Times New Roman" w:cs="Times New Roman"/>
          <w:sz w:val="24"/>
          <w:szCs w:val="24"/>
        </w:rPr>
        <w:t xml:space="preserve"> and additional funding request </w:t>
      </w:r>
      <w:r w:rsidRPr="676B0815">
        <w:rPr>
          <w:rFonts w:ascii="Times New Roman" w:hAnsi="Times New Roman" w:cs="Times New Roman"/>
          <w:sz w:val="24"/>
          <w:szCs w:val="24"/>
        </w:rPr>
        <w:t xml:space="preserve">Requesting </w:t>
      </w:r>
    </w:p>
    <w:p w14:paraId="0124B68F" w14:textId="12EE2962" w:rsidR="001E706F" w:rsidRDefault="001E706F" w:rsidP="001E706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676B0815">
        <w:rPr>
          <w:rFonts w:ascii="Times New Roman" w:hAnsi="Times New Roman" w:cs="Times New Roman"/>
          <w:sz w:val="24"/>
          <w:szCs w:val="24"/>
        </w:rPr>
        <w:t>State college and university trust fund</w:t>
      </w:r>
    </w:p>
    <w:p w14:paraId="230A1E9D" w14:textId="7792A0E5" w:rsidR="001E706F" w:rsidRDefault="001E706F" w:rsidP="001E706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676B0815">
        <w:rPr>
          <w:rFonts w:ascii="Times New Roman" w:hAnsi="Times New Roman" w:cs="Times New Roman"/>
          <w:sz w:val="24"/>
          <w:szCs w:val="24"/>
        </w:rPr>
        <w:t>Total operating and Appropriation Request</w:t>
      </w:r>
    </w:p>
    <w:p w14:paraId="503AECC5" w14:textId="40163632" w:rsidR="001E706F" w:rsidRDefault="001E706F" w:rsidP="001E706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676B0815">
        <w:rPr>
          <w:rFonts w:ascii="Times New Roman" w:hAnsi="Times New Roman" w:cs="Times New Roman"/>
          <w:sz w:val="24"/>
          <w:szCs w:val="24"/>
        </w:rPr>
        <w:t>Regular capital request</w:t>
      </w:r>
    </w:p>
    <w:p w14:paraId="1414208A" w14:textId="2C4E7E61" w:rsidR="001E706F" w:rsidRDefault="001E706F" w:rsidP="001E706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676B0815">
        <w:rPr>
          <w:rFonts w:ascii="Times New Roman" w:hAnsi="Times New Roman" w:cs="Times New Roman"/>
          <w:sz w:val="24"/>
          <w:szCs w:val="24"/>
        </w:rPr>
        <w:t>Capital renewal request</w:t>
      </w:r>
    </w:p>
    <w:p w14:paraId="1BD2AF99" w14:textId="1BB71CF7" w:rsidR="009F6AEC" w:rsidRDefault="001E706F" w:rsidP="009F6AE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676B0815">
        <w:rPr>
          <w:rFonts w:ascii="Times New Roman" w:hAnsi="Times New Roman" w:cs="Times New Roman"/>
          <w:sz w:val="24"/>
          <w:szCs w:val="24"/>
        </w:rPr>
        <w:t>Total capital request</w:t>
      </w:r>
    </w:p>
    <w:p w14:paraId="22190A25" w14:textId="6B598375" w:rsidR="009F6AEC" w:rsidRDefault="009F6AEC" w:rsidP="009F6A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Supporting fiscal and financial statistics</w:t>
      </w:r>
    </w:p>
    <w:p w14:paraId="64150C86" w14:textId="3302B648" w:rsidR="009F6AEC" w:rsidRDefault="009F6AEC" w:rsidP="009F6AE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676B0815">
        <w:rPr>
          <w:rFonts w:ascii="Times New Roman" w:hAnsi="Times New Roman" w:cs="Times New Roman"/>
          <w:sz w:val="24"/>
          <w:szCs w:val="24"/>
        </w:rPr>
        <w:t>I</w:t>
      </w:r>
      <w:r w:rsidR="005140EB" w:rsidRPr="676B0815">
        <w:rPr>
          <w:rFonts w:ascii="Times New Roman" w:hAnsi="Times New Roman" w:cs="Times New Roman"/>
          <w:sz w:val="24"/>
          <w:szCs w:val="24"/>
        </w:rPr>
        <w:t>SU</w:t>
      </w:r>
      <w:r w:rsidRPr="676B0815">
        <w:rPr>
          <w:rFonts w:ascii="Times New Roman" w:hAnsi="Times New Roman" w:cs="Times New Roman"/>
          <w:sz w:val="24"/>
          <w:szCs w:val="24"/>
        </w:rPr>
        <w:t xml:space="preserve"> </w:t>
      </w:r>
      <w:r w:rsidR="00726490" w:rsidRPr="676B0815">
        <w:rPr>
          <w:rFonts w:ascii="Times New Roman" w:hAnsi="Times New Roman" w:cs="Times New Roman"/>
          <w:sz w:val="24"/>
          <w:szCs w:val="24"/>
        </w:rPr>
        <w:t>Operating</w:t>
      </w:r>
      <w:r w:rsidRPr="676B0815">
        <w:rPr>
          <w:rFonts w:ascii="Times New Roman" w:hAnsi="Times New Roman" w:cs="Times New Roman"/>
          <w:sz w:val="24"/>
          <w:szCs w:val="24"/>
        </w:rPr>
        <w:t xml:space="preserve"> </w:t>
      </w:r>
      <w:r w:rsidR="00726490" w:rsidRPr="676B0815">
        <w:rPr>
          <w:rFonts w:ascii="Times New Roman" w:hAnsi="Times New Roman" w:cs="Times New Roman"/>
          <w:sz w:val="24"/>
          <w:szCs w:val="24"/>
        </w:rPr>
        <w:t>appropriation</w:t>
      </w:r>
      <w:r w:rsidRPr="676B0815">
        <w:rPr>
          <w:rFonts w:ascii="Times New Roman" w:hAnsi="Times New Roman" w:cs="Times New Roman"/>
          <w:sz w:val="24"/>
          <w:szCs w:val="24"/>
        </w:rPr>
        <w:t xml:space="preserve"> per student FTE: $3,820 (39%</w:t>
      </w:r>
      <w:r w:rsidR="005140EB" w:rsidRPr="676B0815">
        <w:rPr>
          <w:rFonts w:ascii="Times New Roman" w:hAnsi="Times New Roman" w:cs="Times New Roman"/>
          <w:sz w:val="24"/>
          <w:szCs w:val="24"/>
        </w:rPr>
        <w:t xml:space="preserve"> below</w:t>
      </w:r>
      <w:r w:rsidRPr="676B0815">
        <w:rPr>
          <w:rFonts w:ascii="Times New Roman" w:hAnsi="Times New Roman" w:cs="Times New Roman"/>
          <w:sz w:val="24"/>
          <w:szCs w:val="24"/>
        </w:rPr>
        <w:t xml:space="preserve"> the next lowest</w:t>
      </w:r>
      <w:r w:rsidR="49A11E46" w:rsidRPr="676B0815">
        <w:rPr>
          <w:rFonts w:ascii="Times New Roman" w:hAnsi="Times New Roman" w:cs="Times New Roman"/>
          <w:sz w:val="24"/>
          <w:szCs w:val="24"/>
        </w:rPr>
        <w:t xml:space="preserve"> institution</w:t>
      </w:r>
      <w:r w:rsidRPr="676B0815">
        <w:rPr>
          <w:rFonts w:ascii="Times New Roman" w:hAnsi="Times New Roman" w:cs="Times New Roman"/>
          <w:sz w:val="24"/>
          <w:szCs w:val="24"/>
        </w:rPr>
        <w:t>)</w:t>
      </w:r>
    </w:p>
    <w:p w14:paraId="73F30665" w14:textId="66D47D80" w:rsidR="009F6AEC" w:rsidRDefault="009F6AEC" w:rsidP="009F6AE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Avg $6,689 for all public schools</w:t>
      </w:r>
    </w:p>
    <w:p w14:paraId="00DF79E3" w14:textId="7AF6EB27" w:rsidR="009F6AEC" w:rsidRDefault="009F6AEC" w:rsidP="009F6AE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676B0815">
        <w:rPr>
          <w:rFonts w:ascii="Times New Roman" w:hAnsi="Times New Roman" w:cs="Times New Roman"/>
          <w:sz w:val="24"/>
          <w:szCs w:val="24"/>
        </w:rPr>
        <w:t>ISU has 3</w:t>
      </w:r>
      <w:r w:rsidRPr="676B081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676B0815">
        <w:rPr>
          <w:rFonts w:ascii="Times New Roman" w:hAnsi="Times New Roman" w:cs="Times New Roman"/>
          <w:sz w:val="24"/>
          <w:szCs w:val="24"/>
        </w:rPr>
        <w:t xml:space="preserve"> largest enrollment in the State</w:t>
      </w:r>
    </w:p>
    <w:p w14:paraId="6DA81ECB" w14:textId="194A9119" w:rsidR="006B7BF0" w:rsidRDefault="006B7BF0" w:rsidP="009F6AE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676B0815">
        <w:rPr>
          <w:rFonts w:ascii="Times New Roman" w:hAnsi="Times New Roman" w:cs="Times New Roman"/>
          <w:sz w:val="24"/>
          <w:szCs w:val="24"/>
        </w:rPr>
        <w:t>S</w:t>
      </w:r>
      <w:r w:rsidR="00CE7339" w:rsidRPr="676B0815">
        <w:rPr>
          <w:rFonts w:ascii="Times New Roman" w:hAnsi="Times New Roman" w:cs="Times New Roman"/>
          <w:sz w:val="24"/>
          <w:szCs w:val="24"/>
        </w:rPr>
        <w:t>&amp;P Credit Rating 2021: A- (moved from negative outlook in 2020 to stable outlook)</w:t>
      </w:r>
    </w:p>
    <w:p w14:paraId="5CAD18F6" w14:textId="59D332A3" w:rsidR="00691DD5" w:rsidRDefault="00691DD5" w:rsidP="00691D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Accepted proposal to</w:t>
      </w:r>
      <w:r w:rsidR="004E733A">
        <w:rPr>
          <w:rFonts w:ascii="Times New Roman" w:hAnsi="Times New Roman" w:cs="Times New Roman"/>
          <w:sz w:val="24"/>
          <w:szCs w:val="24"/>
        </w:rPr>
        <w:t xml:space="preserve"> include </w:t>
      </w:r>
      <w:r w:rsidR="00772384">
        <w:rPr>
          <w:rFonts w:ascii="Times New Roman" w:hAnsi="Times New Roman" w:cs="Times New Roman"/>
          <w:sz w:val="24"/>
          <w:szCs w:val="24"/>
        </w:rPr>
        <w:t>policy 3.1.11 to our issues pending list</w:t>
      </w:r>
    </w:p>
    <w:p w14:paraId="1C6FE951" w14:textId="14E669BB" w:rsidR="00945E67" w:rsidRDefault="00945E67" w:rsidP="00945E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ended: 6:</w:t>
      </w:r>
      <w:r w:rsidR="00BD0F83">
        <w:rPr>
          <w:rFonts w:ascii="Times New Roman" w:hAnsi="Times New Roman" w:cs="Times New Roman"/>
          <w:sz w:val="24"/>
          <w:szCs w:val="24"/>
        </w:rPr>
        <w:t>56</w:t>
      </w:r>
    </w:p>
    <w:p w14:paraId="4AD693C2" w14:textId="77777777" w:rsidR="00DF7417" w:rsidRPr="00DF7417" w:rsidRDefault="00DF7417">
      <w:pPr>
        <w:rPr>
          <w:rFonts w:ascii="Times New Roman" w:hAnsi="Times New Roman" w:cs="Times New Roman"/>
          <w:sz w:val="24"/>
          <w:szCs w:val="24"/>
        </w:rPr>
      </w:pPr>
    </w:p>
    <w:sectPr w:rsidR="00DF7417" w:rsidRPr="00DF7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B69E8"/>
    <w:multiLevelType w:val="hybridMultilevel"/>
    <w:tmpl w:val="5CEC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1282E"/>
    <w:multiLevelType w:val="hybridMultilevel"/>
    <w:tmpl w:val="7196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17"/>
    <w:rsid w:val="00062678"/>
    <w:rsid w:val="000877AA"/>
    <w:rsid w:val="000D2E89"/>
    <w:rsid w:val="000D3FD7"/>
    <w:rsid w:val="0011725D"/>
    <w:rsid w:val="001E706F"/>
    <w:rsid w:val="002438C7"/>
    <w:rsid w:val="00296623"/>
    <w:rsid w:val="003957F7"/>
    <w:rsid w:val="004E733A"/>
    <w:rsid w:val="005140EB"/>
    <w:rsid w:val="00525CE3"/>
    <w:rsid w:val="005537D2"/>
    <w:rsid w:val="0057321B"/>
    <w:rsid w:val="0066320A"/>
    <w:rsid w:val="0066534F"/>
    <w:rsid w:val="00691DD5"/>
    <w:rsid w:val="006B7BF0"/>
    <w:rsid w:val="006D7804"/>
    <w:rsid w:val="00705BF1"/>
    <w:rsid w:val="00726490"/>
    <w:rsid w:val="00772384"/>
    <w:rsid w:val="007C7F16"/>
    <w:rsid w:val="00815AB6"/>
    <w:rsid w:val="00872465"/>
    <w:rsid w:val="008D7B48"/>
    <w:rsid w:val="00933383"/>
    <w:rsid w:val="00945E67"/>
    <w:rsid w:val="009F6AEC"/>
    <w:rsid w:val="00B51D9C"/>
    <w:rsid w:val="00BD0F83"/>
    <w:rsid w:val="00C49300"/>
    <w:rsid w:val="00C950D4"/>
    <w:rsid w:val="00CB4BA1"/>
    <w:rsid w:val="00CE7339"/>
    <w:rsid w:val="00DF7417"/>
    <w:rsid w:val="00E566CF"/>
    <w:rsid w:val="00F1722C"/>
    <w:rsid w:val="02C4FE9E"/>
    <w:rsid w:val="185136D7"/>
    <w:rsid w:val="2B00C7E1"/>
    <w:rsid w:val="32647B47"/>
    <w:rsid w:val="32F5EFFA"/>
    <w:rsid w:val="383F9FA1"/>
    <w:rsid w:val="3DC30BB8"/>
    <w:rsid w:val="49A11E46"/>
    <w:rsid w:val="53C9ED63"/>
    <w:rsid w:val="560EE109"/>
    <w:rsid w:val="676B0815"/>
    <w:rsid w:val="6D6EE0ED"/>
    <w:rsid w:val="76B0A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19BD"/>
  <w15:chartTrackingRefBased/>
  <w15:docId w15:val="{D85A4A2B-7BB5-4E65-BFDB-9A9EA413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4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Rademaker, Hannah</dc:creator>
  <cp:keywords/>
  <dc:description/>
  <cp:lastModifiedBy>Vogel, Laura</cp:lastModifiedBy>
  <cp:revision>41</cp:revision>
  <cp:lastPrinted>2021-10-06T16:06:00Z</cp:lastPrinted>
  <dcterms:created xsi:type="dcterms:W3CDTF">2021-09-22T22:56:00Z</dcterms:created>
  <dcterms:modified xsi:type="dcterms:W3CDTF">2021-10-06T16:36:00Z</dcterms:modified>
</cp:coreProperties>
</file>