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6AB390B1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AD4D8F">
        <w:rPr>
          <w:rStyle w:val="normaltextrun"/>
          <w:b/>
          <w:bCs/>
          <w:color w:val="000000" w:themeColor="text1"/>
          <w:sz w:val="22"/>
          <w:szCs w:val="22"/>
        </w:rPr>
        <w:t xml:space="preserve">September </w:t>
      </w:r>
      <w:r w:rsidR="00741A85">
        <w:rPr>
          <w:rStyle w:val="normaltextrun"/>
          <w:b/>
          <w:bCs/>
          <w:color w:val="000000" w:themeColor="text1"/>
          <w:sz w:val="22"/>
          <w:szCs w:val="22"/>
        </w:rPr>
        <w:t>27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>
        <w:rPr>
          <w:rStyle w:val="normaltextrun"/>
          <w:b/>
          <w:bCs/>
          <w:color w:val="000000" w:themeColor="text1"/>
          <w:sz w:val="22"/>
          <w:szCs w:val="22"/>
        </w:rPr>
        <w:t>3</w:t>
      </w:r>
      <w:r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6CA14670" w:rsidR="007F650E" w:rsidRPr="00AC7A08" w:rsidRDefault="007F650E" w:rsidP="530958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5F13B565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>Peters, Kevin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  <w:r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, Craig </w:t>
      </w:r>
      <w:r w:rsidR="64E99F43" w:rsidRPr="5309584F">
        <w:rPr>
          <w:rStyle w:val="normaltextrun"/>
          <w:color w:val="000000" w:themeColor="text1"/>
          <w:sz w:val="22"/>
          <w:szCs w:val="22"/>
        </w:rPr>
        <w:t>McLauchlan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5F07720" w14:textId="39895345" w:rsidR="00DB5A83" w:rsidRPr="00FD417A" w:rsidRDefault="007F650E" w:rsidP="00FD417A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CD2730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September 13</w:t>
      </w: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 2023</w:t>
      </w:r>
      <w:r w:rsidR="00722BEC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60981F6A" w14:textId="1670F8E5" w:rsidR="007F650E" w:rsidRPr="00AC7A08" w:rsidRDefault="00A16DA4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46FA07F7" w14:textId="13040A00" w:rsidR="007F650E" w:rsidRPr="00AC7A08" w:rsidRDefault="007F650E" w:rsidP="1B24E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2715FFCA" w14:textId="018DC14D" w:rsidR="00F1771C" w:rsidRDefault="00CD2730" w:rsidP="00F1771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EC03F7">
        <w:rPr>
          <w:rStyle w:val="normaltextrun"/>
          <w:color w:val="000000" w:themeColor="text1"/>
          <w:sz w:val="22"/>
          <w:szCs w:val="22"/>
        </w:rPr>
        <w:t xml:space="preserve">Policy 4.1.1. Honorary Degree Policy.  </w:t>
      </w:r>
    </w:p>
    <w:p w14:paraId="60BB269B" w14:textId="50E7CD2E" w:rsidR="00CD2730" w:rsidRPr="00F1771C" w:rsidRDefault="00F1771C" w:rsidP="00F1771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Ombudsman Policy</w:t>
      </w:r>
    </w:p>
    <w:p w14:paraId="572F8370" w14:textId="644C5DE6" w:rsidR="00092578" w:rsidRDefault="001E602B" w:rsidP="001E602B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4CB1C338">
        <w:rPr>
          <w:rStyle w:val="normaltextrun"/>
          <w:color w:val="000000" w:themeColor="text1"/>
          <w:sz w:val="22"/>
          <w:szCs w:val="22"/>
        </w:rPr>
        <w:t>Executive Committee Charges for 2023-24 and other committee tasks</w:t>
      </w:r>
      <w:r>
        <w:rPr>
          <w:rStyle w:val="normaltextrun"/>
          <w:color w:val="000000" w:themeColor="text1"/>
          <w:sz w:val="22"/>
          <w:szCs w:val="22"/>
        </w:rPr>
        <w:t>/p</w:t>
      </w:r>
      <w:r w:rsidR="50DE506D" w:rsidRPr="001E602B">
        <w:rPr>
          <w:rStyle w:val="normaltextrun"/>
          <w:color w:val="000000" w:themeColor="text1"/>
          <w:sz w:val="22"/>
          <w:szCs w:val="22"/>
        </w:rPr>
        <w:t>olic</w:t>
      </w:r>
      <w:r w:rsidR="00871FFE" w:rsidRPr="001E602B">
        <w:rPr>
          <w:rStyle w:val="normaltextrun"/>
          <w:color w:val="000000" w:themeColor="text1"/>
          <w:sz w:val="22"/>
          <w:szCs w:val="22"/>
        </w:rPr>
        <w:t>y assignments</w:t>
      </w:r>
    </w:p>
    <w:p w14:paraId="237B20B5" w14:textId="2860F8CB" w:rsidR="00EC03F7" w:rsidRDefault="00A241E0" w:rsidP="00EC03F7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EC03F7">
        <w:rPr>
          <w:rStyle w:val="normaltextrun"/>
          <w:color w:val="000000" w:themeColor="text1"/>
          <w:sz w:val="22"/>
          <w:szCs w:val="22"/>
        </w:rPr>
        <w:t xml:space="preserve">Policy 7.1.1. Significant Financial Interested Disclosure </w:t>
      </w:r>
      <w:r w:rsidR="00C95169" w:rsidRPr="00EC03F7">
        <w:rPr>
          <w:rStyle w:val="normaltextrun"/>
          <w:color w:val="000000" w:themeColor="text1"/>
          <w:sz w:val="22"/>
          <w:szCs w:val="22"/>
        </w:rPr>
        <w:t xml:space="preserve">Policy </w:t>
      </w:r>
    </w:p>
    <w:p w14:paraId="79B96A80" w14:textId="2B355DE3" w:rsidR="00BF054C" w:rsidRDefault="00EC03F7" w:rsidP="00EC03F7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EC03F7">
        <w:rPr>
          <w:rStyle w:val="normaltextrun"/>
          <w:color w:val="000000" w:themeColor="text1"/>
          <w:sz w:val="22"/>
          <w:szCs w:val="22"/>
        </w:rPr>
        <w:t>Policy 3.7.7. Secondary Outside Employment</w:t>
      </w:r>
      <w:r w:rsidR="00D25E2A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1864D142" w14:textId="221F48D2" w:rsidR="00C95169" w:rsidRDefault="00BF054C" w:rsidP="00EC03F7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4.1.13. Classified research. </w:t>
      </w:r>
    </w:p>
    <w:p w14:paraId="328B7733" w14:textId="25397363" w:rsidR="00160D76" w:rsidRPr="00BF054C" w:rsidRDefault="00160D76" w:rsidP="00BF054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4.1.11. Export control </w:t>
      </w:r>
    </w:p>
    <w:p w14:paraId="71D17564" w14:textId="659BE51F" w:rsidR="00F53AE6" w:rsidRDefault="007777F0" w:rsidP="00F53AE6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Policy 4.1.10</w:t>
      </w:r>
      <w:r w:rsidR="002E1287">
        <w:rPr>
          <w:rStyle w:val="normaltextrun"/>
          <w:color w:val="000000" w:themeColor="text1"/>
          <w:sz w:val="22"/>
          <w:szCs w:val="22"/>
        </w:rPr>
        <w:t>.</w:t>
      </w:r>
      <w:r w:rsidR="00570FFA">
        <w:rPr>
          <w:rStyle w:val="normaltextrun"/>
          <w:color w:val="000000" w:themeColor="text1"/>
          <w:sz w:val="22"/>
          <w:szCs w:val="22"/>
        </w:rPr>
        <w:t xml:space="preserve">  </w:t>
      </w:r>
      <w:proofErr w:type="gramStart"/>
      <w:r w:rsidR="00570FFA">
        <w:rPr>
          <w:rStyle w:val="normaltextrun"/>
          <w:color w:val="000000" w:themeColor="text1"/>
          <w:sz w:val="22"/>
          <w:szCs w:val="22"/>
        </w:rPr>
        <w:t>Intellectual</w:t>
      </w:r>
      <w:proofErr w:type="gramEnd"/>
      <w:r w:rsidR="00570FFA">
        <w:rPr>
          <w:rStyle w:val="normaltextrun"/>
          <w:color w:val="000000" w:themeColor="text1"/>
          <w:sz w:val="22"/>
          <w:szCs w:val="22"/>
        </w:rPr>
        <w:t xml:space="preserve"> Property</w:t>
      </w:r>
    </w:p>
    <w:p w14:paraId="07855D0D" w14:textId="6168EF62" w:rsidR="000862A1" w:rsidRDefault="00DB7727" w:rsidP="00FE7537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Unfinished Policy Reviews from 2022-23</w:t>
      </w:r>
    </w:p>
    <w:p w14:paraId="105C502B" w14:textId="5D391545" w:rsidR="008C142D" w:rsidRDefault="00204C7E" w:rsidP="008C142D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P</w:t>
      </w:r>
      <w:r w:rsidR="00CC524E">
        <w:rPr>
          <w:rStyle w:val="normaltextrun"/>
          <w:color w:val="000000" w:themeColor="text1"/>
          <w:sz w:val="22"/>
          <w:szCs w:val="22"/>
        </w:rPr>
        <w:t>olicy</w:t>
      </w:r>
      <w:r>
        <w:rPr>
          <w:rStyle w:val="normaltextrun"/>
          <w:color w:val="000000" w:themeColor="text1"/>
          <w:sz w:val="22"/>
          <w:szCs w:val="22"/>
        </w:rPr>
        <w:t xml:space="preserve"> 1.9 </w:t>
      </w:r>
      <w:r w:rsidR="00CC524E">
        <w:rPr>
          <w:rStyle w:val="normaltextrun"/>
          <w:color w:val="000000" w:themeColor="text1"/>
          <w:sz w:val="22"/>
          <w:szCs w:val="22"/>
        </w:rPr>
        <w:tab/>
      </w:r>
      <w:r>
        <w:rPr>
          <w:rStyle w:val="normaltextrun"/>
          <w:color w:val="000000" w:themeColor="text1"/>
          <w:sz w:val="22"/>
          <w:szCs w:val="22"/>
        </w:rPr>
        <w:t>Protection of minors</w:t>
      </w:r>
      <w:r w:rsidR="00CC524E">
        <w:rPr>
          <w:rStyle w:val="normaltextrun"/>
          <w:color w:val="000000" w:themeColor="text1"/>
          <w:sz w:val="22"/>
          <w:szCs w:val="22"/>
        </w:rPr>
        <w:t xml:space="preserve">. </w:t>
      </w:r>
    </w:p>
    <w:p w14:paraId="416C69B0" w14:textId="58675CB4" w:rsidR="008C142D" w:rsidRPr="008C142D" w:rsidRDefault="00CC524E" w:rsidP="008C142D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8C142D">
        <w:rPr>
          <w:rStyle w:val="normaltextrun"/>
          <w:color w:val="000000" w:themeColor="text1"/>
          <w:sz w:val="22"/>
          <w:szCs w:val="22"/>
        </w:rPr>
        <w:t>Policy 3.1.11</w:t>
      </w:r>
      <w:r w:rsidRPr="008C142D">
        <w:rPr>
          <w:rStyle w:val="normaltextrun"/>
          <w:color w:val="000000" w:themeColor="text1"/>
          <w:sz w:val="22"/>
          <w:szCs w:val="22"/>
        </w:rPr>
        <w:tab/>
      </w:r>
      <w:r w:rsidR="000B1BF5" w:rsidRPr="008C142D">
        <w:rPr>
          <w:rStyle w:val="normaltextrun"/>
          <w:color w:val="000000" w:themeColor="text1"/>
          <w:sz w:val="22"/>
          <w:szCs w:val="22"/>
        </w:rPr>
        <w:t>Employment in Excess of FT Employment</w:t>
      </w:r>
      <w:r w:rsidR="008C142D" w:rsidRPr="008C142D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377B97F5" w14:textId="2D70340D" w:rsidR="008C142D" w:rsidRDefault="00282F71" w:rsidP="008C142D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Other Items</w:t>
      </w:r>
    </w:p>
    <w:p w14:paraId="0A72A5BB" w14:textId="4489AB9E" w:rsidR="007F650E" w:rsidRPr="00055429" w:rsidRDefault="007F650E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B4CA71C" w14:textId="540F8BFE" w:rsidR="007F650E" w:rsidRPr="00055429" w:rsidRDefault="007F650E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6B3D581" w14:textId="77777777" w:rsidR="007F650E" w:rsidRPr="00055429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8198" w14:textId="77777777" w:rsidR="00277992" w:rsidRDefault="00277992" w:rsidP="002B576F">
      <w:pPr>
        <w:spacing w:after="0" w:line="240" w:lineRule="auto"/>
      </w:pPr>
      <w:r>
        <w:separator/>
      </w:r>
    </w:p>
  </w:endnote>
  <w:endnote w:type="continuationSeparator" w:id="0">
    <w:p w14:paraId="445BCAC3" w14:textId="77777777" w:rsidR="00277992" w:rsidRDefault="00277992" w:rsidP="002B576F">
      <w:pPr>
        <w:spacing w:after="0" w:line="240" w:lineRule="auto"/>
      </w:pPr>
      <w:r>
        <w:continuationSeparator/>
      </w:r>
    </w:p>
  </w:endnote>
  <w:endnote w:type="continuationNotice" w:id="1">
    <w:p w14:paraId="5F23BF50" w14:textId="77777777" w:rsidR="00277992" w:rsidRDefault="002779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3E16" w14:textId="77777777" w:rsidR="00277992" w:rsidRDefault="00277992" w:rsidP="002B576F">
      <w:pPr>
        <w:spacing w:after="0" w:line="240" w:lineRule="auto"/>
      </w:pPr>
      <w:r>
        <w:separator/>
      </w:r>
    </w:p>
  </w:footnote>
  <w:footnote w:type="continuationSeparator" w:id="0">
    <w:p w14:paraId="48BD7DAD" w14:textId="77777777" w:rsidR="00277992" w:rsidRDefault="00277992" w:rsidP="002B576F">
      <w:pPr>
        <w:spacing w:after="0" w:line="240" w:lineRule="auto"/>
      </w:pPr>
      <w:r>
        <w:continuationSeparator/>
      </w:r>
    </w:p>
  </w:footnote>
  <w:footnote w:type="continuationNotice" w:id="1">
    <w:p w14:paraId="7E388A0A" w14:textId="77777777" w:rsidR="00277992" w:rsidRDefault="002779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299">
    <w:abstractNumId w:val="2"/>
  </w:num>
  <w:num w:numId="2" w16cid:durableId="1900509253">
    <w:abstractNumId w:val="1"/>
  </w:num>
  <w:num w:numId="3" w16cid:durableId="127625912">
    <w:abstractNumId w:val="12"/>
  </w:num>
  <w:num w:numId="4" w16cid:durableId="128522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532763">
    <w:abstractNumId w:val="8"/>
  </w:num>
  <w:num w:numId="6" w16cid:durableId="462388564">
    <w:abstractNumId w:val="6"/>
  </w:num>
  <w:num w:numId="7" w16cid:durableId="657270241">
    <w:abstractNumId w:val="13"/>
  </w:num>
  <w:num w:numId="8" w16cid:durableId="1012949894">
    <w:abstractNumId w:val="9"/>
  </w:num>
  <w:num w:numId="9" w16cid:durableId="1826388712">
    <w:abstractNumId w:val="15"/>
  </w:num>
  <w:num w:numId="10" w16cid:durableId="1315642610">
    <w:abstractNumId w:val="5"/>
  </w:num>
  <w:num w:numId="11" w16cid:durableId="75785572">
    <w:abstractNumId w:val="17"/>
  </w:num>
  <w:num w:numId="12" w16cid:durableId="1594237905">
    <w:abstractNumId w:val="10"/>
  </w:num>
  <w:num w:numId="13" w16cid:durableId="2112697575">
    <w:abstractNumId w:val="14"/>
  </w:num>
  <w:num w:numId="14" w16cid:durableId="2123959452">
    <w:abstractNumId w:val="16"/>
  </w:num>
  <w:num w:numId="15" w16cid:durableId="1497307872">
    <w:abstractNumId w:val="11"/>
  </w:num>
  <w:num w:numId="16" w16cid:durableId="2096979110">
    <w:abstractNumId w:val="4"/>
  </w:num>
  <w:num w:numId="17" w16cid:durableId="413012426">
    <w:abstractNumId w:val="3"/>
  </w:num>
  <w:num w:numId="18" w16cid:durableId="1689259134">
    <w:abstractNumId w:val="18"/>
  </w:num>
  <w:num w:numId="19" w16cid:durableId="456990376">
    <w:abstractNumId w:val="7"/>
  </w:num>
  <w:num w:numId="20" w16cid:durableId="105639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16DE"/>
    <w:rsid w:val="000421EA"/>
    <w:rsid w:val="00046689"/>
    <w:rsid w:val="00055429"/>
    <w:rsid w:val="000574D3"/>
    <w:rsid w:val="00060D3F"/>
    <w:rsid w:val="000626F6"/>
    <w:rsid w:val="00082D41"/>
    <w:rsid w:val="000862A1"/>
    <w:rsid w:val="000906D9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638"/>
    <w:rsid w:val="000F7293"/>
    <w:rsid w:val="00127453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A76"/>
    <w:rsid w:val="001702E9"/>
    <w:rsid w:val="0018118E"/>
    <w:rsid w:val="001910D3"/>
    <w:rsid w:val="00193DDB"/>
    <w:rsid w:val="001954FF"/>
    <w:rsid w:val="001968AD"/>
    <w:rsid w:val="001A2D8E"/>
    <w:rsid w:val="001A449D"/>
    <w:rsid w:val="001B051D"/>
    <w:rsid w:val="001B582D"/>
    <w:rsid w:val="001B6345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8AE"/>
    <w:rsid w:val="0021288E"/>
    <w:rsid w:val="00215684"/>
    <w:rsid w:val="0022014A"/>
    <w:rsid w:val="0022261B"/>
    <w:rsid w:val="0022280F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A9C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797E"/>
    <w:rsid w:val="00350DC2"/>
    <w:rsid w:val="0035318F"/>
    <w:rsid w:val="00356B43"/>
    <w:rsid w:val="00364038"/>
    <w:rsid w:val="003652F6"/>
    <w:rsid w:val="00367678"/>
    <w:rsid w:val="00373244"/>
    <w:rsid w:val="00375448"/>
    <w:rsid w:val="00376C31"/>
    <w:rsid w:val="00377FC9"/>
    <w:rsid w:val="00381DBD"/>
    <w:rsid w:val="00396EF5"/>
    <w:rsid w:val="00397ADE"/>
    <w:rsid w:val="003A2992"/>
    <w:rsid w:val="003B190B"/>
    <w:rsid w:val="003B57E5"/>
    <w:rsid w:val="003B58A2"/>
    <w:rsid w:val="003B737A"/>
    <w:rsid w:val="003C5FC9"/>
    <w:rsid w:val="003D2949"/>
    <w:rsid w:val="003D3547"/>
    <w:rsid w:val="003D46CF"/>
    <w:rsid w:val="003E1C33"/>
    <w:rsid w:val="003E4137"/>
    <w:rsid w:val="003E4EF6"/>
    <w:rsid w:val="003E6379"/>
    <w:rsid w:val="003F2946"/>
    <w:rsid w:val="003F5A70"/>
    <w:rsid w:val="003F5EC4"/>
    <w:rsid w:val="003F666C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72777"/>
    <w:rsid w:val="00477C35"/>
    <w:rsid w:val="00487D31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726"/>
    <w:rsid w:val="00532238"/>
    <w:rsid w:val="00532684"/>
    <w:rsid w:val="00546788"/>
    <w:rsid w:val="00552A47"/>
    <w:rsid w:val="00553E30"/>
    <w:rsid w:val="0055724C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927F8"/>
    <w:rsid w:val="00594E3F"/>
    <w:rsid w:val="00596D7A"/>
    <w:rsid w:val="005A2287"/>
    <w:rsid w:val="005B19DF"/>
    <w:rsid w:val="005B42E1"/>
    <w:rsid w:val="005C598E"/>
    <w:rsid w:val="005C7B4B"/>
    <w:rsid w:val="005D458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34E40"/>
    <w:rsid w:val="00636654"/>
    <w:rsid w:val="00654016"/>
    <w:rsid w:val="00656271"/>
    <w:rsid w:val="00656F5E"/>
    <w:rsid w:val="006602EF"/>
    <w:rsid w:val="006615CB"/>
    <w:rsid w:val="0066189D"/>
    <w:rsid w:val="00672C70"/>
    <w:rsid w:val="00674A0B"/>
    <w:rsid w:val="00683A32"/>
    <w:rsid w:val="00690B21"/>
    <w:rsid w:val="00695657"/>
    <w:rsid w:val="006A07AD"/>
    <w:rsid w:val="006A2169"/>
    <w:rsid w:val="006A5BF9"/>
    <w:rsid w:val="006A6543"/>
    <w:rsid w:val="006A74DB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13D5B"/>
    <w:rsid w:val="00715C14"/>
    <w:rsid w:val="00720892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5270D"/>
    <w:rsid w:val="007540E5"/>
    <w:rsid w:val="0075512B"/>
    <w:rsid w:val="00756A7A"/>
    <w:rsid w:val="00757D78"/>
    <w:rsid w:val="00764149"/>
    <w:rsid w:val="00764CFC"/>
    <w:rsid w:val="00767899"/>
    <w:rsid w:val="007777F0"/>
    <w:rsid w:val="00783463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B47FC"/>
    <w:rsid w:val="008C142D"/>
    <w:rsid w:val="008C2781"/>
    <w:rsid w:val="008C3AFE"/>
    <w:rsid w:val="008D0A4E"/>
    <w:rsid w:val="008E1597"/>
    <w:rsid w:val="008E1CE6"/>
    <w:rsid w:val="008E1FDC"/>
    <w:rsid w:val="008E270C"/>
    <w:rsid w:val="008E35F3"/>
    <w:rsid w:val="008E5FD9"/>
    <w:rsid w:val="008E6D7D"/>
    <w:rsid w:val="008F077F"/>
    <w:rsid w:val="008F33BE"/>
    <w:rsid w:val="008F4295"/>
    <w:rsid w:val="00913B3B"/>
    <w:rsid w:val="009264E4"/>
    <w:rsid w:val="0092698C"/>
    <w:rsid w:val="00935AD6"/>
    <w:rsid w:val="009423C9"/>
    <w:rsid w:val="009429D1"/>
    <w:rsid w:val="00944EE5"/>
    <w:rsid w:val="009467A6"/>
    <w:rsid w:val="009530FC"/>
    <w:rsid w:val="009625C6"/>
    <w:rsid w:val="009714EE"/>
    <w:rsid w:val="00980450"/>
    <w:rsid w:val="00980E62"/>
    <w:rsid w:val="00992B34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22B8"/>
    <w:rsid w:val="00A047B7"/>
    <w:rsid w:val="00A069F7"/>
    <w:rsid w:val="00A11967"/>
    <w:rsid w:val="00A16DA4"/>
    <w:rsid w:val="00A241E0"/>
    <w:rsid w:val="00A279F4"/>
    <w:rsid w:val="00A32F8C"/>
    <w:rsid w:val="00A34DEB"/>
    <w:rsid w:val="00A3671F"/>
    <w:rsid w:val="00A37FAF"/>
    <w:rsid w:val="00A4509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D8F"/>
    <w:rsid w:val="00AE2F23"/>
    <w:rsid w:val="00AE5BC9"/>
    <w:rsid w:val="00AE7FA6"/>
    <w:rsid w:val="00AF40D1"/>
    <w:rsid w:val="00AF726C"/>
    <w:rsid w:val="00AF7B8D"/>
    <w:rsid w:val="00B1198E"/>
    <w:rsid w:val="00B13944"/>
    <w:rsid w:val="00B1792B"/>
    <w:rsid w:val="00B2135C"/>
    <w:rsid w:val="00B216FF"/>
    <w:rsid w:val="00B329FC"/>
    <w:rsid w:val="00B469E4"/>
    <w:rsid w:val="00B51661"/>
    <w:rsid w:val="00B5558B"/>
    <w:rsid w:val="00B64412"/>
    <w:rsid w:val="00B653ED"/>
    <w:rsid w:val="00B70CC5"/>
    <w:rsid w:val="00B730BA"/>
    <w:rsid w:val="00B732DB"/>
    <w:rsid w:val="00B80B04"/>
    <w:rsid w:val="00B8294A"/>
    <w:rsid w:val="00B83EB8"/>
    <w:rsid w:val="00B874A8"/>
    <w:rsid w:val="00B91EC6"/>
    <w:rsid w:val="00BA40DD"/>
    <w:rsid w:val="00BA43EC"/>
    <w:rsid w:val="00BC2846"/>
    <w:rsid w:val="00BC4C65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6076"/>
    <w:rsid w:val="00C16909"/>
    <w:rsid w:val="00C231BE"/>
    <w:rsid w:val="00C253D4"/>
    <w:rsid w:val="00C26855"/>
    <w:rsid w:val="00C31569"/>
    <w:rsid w:val="00C32EA0"/>
    <w:rsid w:val="00C37A19"/>
    <w:rsid w:val="00C37A96"/>
    <w:rsid w:val="00C41D0C"/>
    <w:rsid w:val="00C4707E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2730"/>
    <w:rsid w:val="00CD5230"/>
    <w:rsid w:val="00CE114A"/>
    <w:rsid w:val="00CE2043"/>
    <w:rsid w:val="00CE2244"/>
    <w:rsid w:val="00CE5E6B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1E9B"/>
    <w:rsid w:val="00D44929"/>
    <w:rsid w:val="00D47383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817BE"/>
    <w:rsid w:val="00D82467"/>
    <w:rsid w:val="00D834A6"/>
    <w:rsid w:val="00D902B8"/>
    <w:rsid w:val="00D93487"/>
    <w:rsid w:val="00D9483E"/>
    <w:rsid w:val="00D974D0"/>
    <w:rsid w:val="00DB384E"/>
    <w:rsid w:val="00DB5A83"/>
    <w:rsid w:val="00DB6BC5"/>
    <w:rsid w:val="00DB7727"/>
    <w:rsid w:val="00DD0323"/>
    <w:rsid w:val="00DD1364"/>
    <w:rsid w:val="00DD2837"/>
    <w:rsid w:val="00DD584A"/>
    <w:rsid w:val="00DE1A09"/>
    <w:rsid w:val="00DE64AB"/>
    <w:rsid w:val="00DF174D"/>
    <w:rsid w:val="00DF3EBD"/>
    <w:rsid w:val="00DF5CB0"/>
    <w:rsid w:val="00E10A1A"/>
    <w:rsid w:val="00E10F4A"/>
    <w:rsid w:val="00E124EE"/>
    <w:rsid w:val="00E143BB"/>
    <w:rsid w:val="00E14A50"/>
    <w:rsid w:val="00E14E6A"/>
    <w:rsid w:val="00E1540A"/>
    <w:rsid w:val="00E2534A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D158C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35EB"/>
    <w:rsid w:val="00F83822"/>
    <w:rsid w:val="00F84AC3"/>
    <w:rsid w:val="00F90E88"/>
    <w:rsid w:val="00F93194"/>
    <w:rsid w:val="00FA2709"/>
    <w:rsid w:val="00FA475A"/>
    <w:rsid w:val="00FB342A"/>
    <w:rsid w:val="00FB7576"/>
    <w:rsid w:val="00FC14F9"/>
    <w:rsid w:val="00FC190E"/>
    <w:rsid w:val="00FC1D7C"/>
    <w:rsid w:val="00FC5122"/>
    <w:rsid w:val="00FD417A"/>
    <w:rsid w:val="00FD5174"/>
    <w:rsid w:val="00FE7537"/>
    <w:rsid w:val="00FF3C34"/>
    <w:rsid w:val="00FF531F"/>
    <w:rsid w:val="00FF7B6F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5E1F78"/>
    <w:rsid w:val="1F3E89EB"/>
    <w:rsid w:val="2056C562"/>
    <w:rsid w:val="208A11CB"/>
    <w:rsid w:val="21393A37"/>
    <w:rsid w:val="22C4DAC7"/>
    <w:rsid w:val="23955690"/>
    <w:rsid w:val="23F6E81C"/>
    <w:rsid w:val="24B77D53"/>
    <w:rsid w:val="24E6D599"/>
    <w:rsid w:val="25460C74"/>
    <w:rsid w:val="2578E163"/>
    <w:rsid w:val="26B78E96"/>
    <w:rsid w:val="27CFCA0D"/>
    <w:rsid w:val="27FFEFB8"/>
    <w:rsid w:val="281DA2BB"/>
    <w:rsid w:val="282BED6B"/>
    <w:rsid w:val="2A190338"/>
    <w:rsid w:val="2A573960"/>
    <w:rsid w:val="2ABEFC1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3A8DB69"/>
    <w:rsid w:val="4582B24D"/>
    <w:rsid w:val="46CF3DFB"/>
    <w:rsid w:val="49782EDB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92C726B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A7821AAD-B739-4B00-A1FD-FB8619F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79b4b4a645449edb92cf40926e5d82e8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30378a98cf6ac2a393d69c80c1e81bd8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DDBEB-6CAB-4237-8793-06A66695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Lucey, Tom</cp:lastModifiedBy>
  <cp:revision>2</cp:revision>
  <dcterms:created xsi:type="dcterms:W3CDTF">2023-09-21T16:10:00Z</dcterms:created>
  <dcterms:modified xsi:type="dcterms:W3CDTF">2023-09-21T16:10:00Z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